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Ozdobne ramiączka do stanika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&lt;strong&gt;Ozdobne ramiączka do stanika&lt;/strong&gt; to hit, który z sezonu na sezon cieszy się coraz większą popularnością. Sięga po nie coraz więcej kobiet, a wśród mężczyzn jest to jeden z najczęściej wybieranych prezentów dla ukochanych. Co w nich takiego?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Ozdobne ramiączka do stanika odmienią Twoją szafę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Poszukujesz do swojej stylizacji niebanalnych, uwodzicielskich i zmysłowych dodatków, które nie tylko będą pięknie się prezentować, ale także dodadzą Ci pewności siebie? Twoja szafa już pęka w szwach od ubrań, a Ty ciągle masz problem z urozmaiceniem swojego stroju? Nie musisz już dłużej szukać wymyślnych naszyjników, czy wyróżniających się bluzek z ciekawymi dekoltami. Wystarczy jeden dodatek, który odmieni dosłownie każdą stylizację.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3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Ozdobne ramiączka do stanika - uwielbiane przez kobiety i mężczyzn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Ozdobne ramiączka do stanika</w:t>
      </w:r>
      <w:r>
        <w:rPr>
          <w:rFonts w:ascii="calibri" w:hAnsi="calibri" w:eastAsia="calibri" w:cs="calibri"/>
          <w:sz w:val="24"/>
          <w:szCs w:val="24"/>
        </w:rPr>
        <w:t xml:space="preserve"> już od kilku sezonów podbijają serca kobiet i ich mężczyzn. Co jest tego powodem? Przede wszystkim są finezyjnym dodatkiem, który przyciąga wzrok i pięknie podkreśla kobiece kształty. Choć na pierwszy rzut oka wyglądają na bardzo skomplikowane i trudne do założenia, ich zapięcie to bułka z masłem. Dosłownie kilka ruchów, które dają powalający i seksowny efekt.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Ozdobne ramiączka do stanika</w:t>
      </w:r>
      <w:r>
        <w:rPr>
          <w:rFonts w:ascii="calibri" w:hAnsi="calibri" w:eastAsia="calibri" w:cs="calibri"/>
          <w:sz w:val="24"/>
          <w:szCs w:val="24"/>
        </w:rPr>
        <w:t xml:space="preserve"> mogą być łączone w zestawy z paskami na ciało. W ten sposób można stworzyć niebanalne rozwiązanie, które sprawi, że poczujesz się jak prawdziwa bogini. Warto zaznaczyć, że moda zaczyna się pod ubraniem - bielizna ma bardzo duży wpływ na poczucie wartości i pewność siebie. Tego typu akcesoria to strzał w dziesiątkę, jeśli chcesz poczuć się pewniej niż do tej pory.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ozdobne ramiączka do stanika</w:t>
        </w:r>
      </w:hyperlink>
      <w:r>
        <w:rPr>
          <w:rFonts w:ascii="calibri" w:hAnsi="calibri" w:eastAsia="calibri" w:cs="calibri"/>
          <w:sz w:val="24"/>
          <w:szCs w:val="24"/>
        </w:rPr>
        <w:t xml:space="preserve"> i paski na ciało podbiły Twoje serce - sprawdź dostępne modele w naszym sklepie internetowym.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promees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2026-08-27T12:10:09+02:00</dcterms:created>
  <dcterms:modified xsi:type="dcterms:W3CDTF">2026-08-27T12:10:09+02:00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